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B0" w:rsidRDefault="00FF07B0" w:rsidP="00FF07B0">
      <w:pPr>
        <w:rPr>
          <w:noProof/>
          <w:color w:val="0066CC"/>
          <w:sz w:val="21"/>
          <w:szCs w:val="21"/>
        </w:rPr>
      </w:pPr>
      <w:bookmarkStart w:id="0" w:name="_GoBack"/>
      <w:bookmarkEnd w:id="0"/>
    </w:p>
    <w:p w:rsidR="00A64C74" w:rsidRDefault="00A64C74" w:rsidP="00FF07B0">
      <w:pPr>
        <w:rPr>
          <w:b/>
          <w:i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4392E2AF" wp14:editId="750F380D">
            <wp:extent cx="1151814" cy="647065"/>
            <wp:effectExtent l="0" t="0" r="0" b="635"/>
            <wp:docPr id="5" name="Immagine 5" descr="C:\Documents and Settings\deen243\Impostazioni locali\Temporary Internet Files\Content.Word\logo CIRA 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en243\Impostazioni locali\Temporary Internet Files\Content.Word\logo CIRA i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14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DA" w:rsidRPr="007434A1" w:rsidRDefault="007B598E" w:rsidP="00814B48">
      <w:pPr>
        <w:jc w:val="right"/>
        <w:rPr>
          <w:b/>
          <w:i/>
          <w:color w:val="002060"/>
        </w:rPr>
      </w:pPr>
      <w:r w:rsidRPr="007434A1">
        <w:rPr>
          <w:b/>
          <w:i/>
          <w:color w:val="002060"/>
        </w:rPr>
        <w:t xml:space="preserve">ALLEGATO </w:t>
      </w:r>
      <w:r w:rsidR="00E1120E" w:rsidRPr="007434A1">
        <w:rPr>
          <w:b/>
          <w:i/>
          <w:color w:val="002060"/>
        </w:rPr>
        <w:t>01</w:t>
      </w:r>
    </w:p>
    <w:p w:rsidR="00814B48" w:rsidRPr="007434A1" w:rsidRDefault="00814B48" w:rsidP="00814B48">
      <w:pPr>
        <w:spacing w:line="240" w:lineRule="atLeast"/>
        <w:ind w:right="-454"/>
        <w:jc w:val="center"/>
        <w:rPr>
          <w:b/>
          <w:i/>
          <w:color w:val="002060"/>
        </w:rPr>
      </w:pPr>
      <w:r w:rsidRPr="007434A1">
        <w:rPr>
          <w:b/>
          <w:i/>
          <w:color w:val="002060"/>
        </w:rPr>
        <w:t xml:space="preserve">DOMANDA DI ADESIONE </w:t>
      </w:r>
    </w:p>
    <w:p w:rsidR="00814B48" w:rsidRPr="007434A1" w:rsidRDefault="00814B48" w:rsidP="008E3417">
      <w:pPr>
        <w:spacing w:before="120" w:line="280" w:lineRule="exact"/>
        <w:ind w:right="-454"/>
        <w:jc w:val="center"/>
        <w:rPr>
          <w:b/>
        </w:rPr>
      </w:pPr>
      <w:r w:rsidRPr="007434A1">
        <w:rPr>
          <w:b/>
        </w:rPr>
        <w:t>MANIFESTAZIONE DI INTERESSE per</w:t>
      </w:r>
    </w:p>
    <w:p w:rsidR="009170AB" w:rsidRPr="007434A1" w:rsidRDefault="009170AB" w:rsidP="008E3417">
      <w:pPr>
        <w:pStyle w:val="Titolo"/>
        <w:spacing w:line="280" w:lineRule="exact"/>
        <w:rPr>
          <w:b/>
          <w:sz w:val="24"/>
          <w:szCs w:val="24"/>
        </w:rPr>
      </w:pPr>
      <w:r w:rsidRPr="007434A1">
        <w:rPr>
          <w:b/>
          <w:sz w:val="24"/>
          <w:szCs w:val="24"/>
        </w:rPr>
        <w:t>“</w:t>
      </w:r>
      <w:r w:rsidRPr="007434A1">
        <w:rPr>
          <w:b/>
          <w:i/>
          <w:sz w:val="24"/>
          <w:szCs w:val="24"/>
        </w:rPr>
        <w:t xml:space="preserve">Sviluppo di Web Processing Services per la condivisione dei moduli del simulatore e preparazione di Ground Truth per la classificazione di immagini </w:t>
      </w:r>
      <w:proofErr w:type="spellStart"/>
      <w:r w:rsidRPr="007434A1">
        <w:rPr>
          <w:b/>
          <w:i/>
          <w:sz w:val="24"/>
          <w:szCs w:val="24"/>
        </w:rPr>
        <w:t>telerilevate</w:t>
      </w:r>
      <w:proofErr w:type="spellEnd"/>
      <w:r w:rsidRPr="007434A1">
        <w:rPr>
          <w:b/>
          <w:sz w:val="24"/>
          <w:szCs w:val="24"/>
        </w:rPr>
        <w:t xml:space="preserve">” - CIG n° Z143479206 - CUP n° B46C18000750005 </w:t>
      </w:r>
    </w:p>
    <w:p w:rsidR="00FF07B0" w:rsidRDefault="00FF07B0" w:rsidP="00745886">
      <w:pPr>
        <w:rPr>
          <w:b/>
        </w:rPr>
      </w:pPr>
    </w:p>
    <w:p w:rsidR="00745886" w:rsidRDefault="00745886" w:rsidP="00745886">
      <w:r>
        <w:t>Il</w:t>
      </w:r>
      <w:r>
        <w:rPr>
          <w:rFonts w:ascii="Trebuchet MS" w:hAnsi="Trebuchet MS" w:cs="Trebuchet MS"/>
        </w:rPr>
        <w:t xml:space="preserve"> </w:t>
      </w:r>
      <w:r>
        <w:t>SOTTOSCRITTO</w:t>
      </w:r>
      <w:r>
        <w:tab/>
        <w:t>___________________________________________________________</w:t>
      </w:r>
    </w:p>
    <w:p w:rsidR="002F39FD" w:rsidRDefault="002F39FD" w:rsidP="00745886"/>
    <w:p w:rsidR="00FF07B0" w:rsidRDefault="008744C8" w:rsidP="00745886">
      <w:r>
        <w:t xml:space="preserve">NATO a </w:t>
      </w:r>
      <w:r w:rsidR="00FF07B0">
        <w:t>__________________ IL _______________________________________________</w:t>
      </w:r>
      <w:r w:rsidR="00001ADA">
        <w:t>_</w:t>
      </w:r>
      <w:r w:rsidR="00D62634">
        <w:t>_</w:t>
      </w:r>
    </w:p>
    <w:p w:rsidR="00FF07B0" w:rsidRDefault="00FF07B0" w:rsidP="00745886"/>
    <w:p w:rsidR="00FF07B0" w:rsidRDefault="00FF07B0" w:rsidP="00745886">
      <w:r>
        <w:t>RE</w:t>
      </w:r>
      <w:r w:rsidR="00745886">
        <w:t xml:space="preserve">SIDENTE a______________________ </w:t>
      </w:r>
      <w:r>
        <w:t>IN</w:t>
      </w:r>
      <w:r w:rsidR="009552AB">
        <w:t xml:space="preserve"> </w:t>
      </w:r>
      <w:r>
        <w:t>VIA/PIAZ</w:t>
      </w:r>
      <w:r w:rsidR="00403EAD">
        <w:t>ZA _________________________</w:t>
      </w:r>
      <w:r w:rsidR="009552AB">
        <w:softHyphen/>
        <w:t>_</w:t>
      </w:r>
      <w:r w:rsidR="00D62634">
        <w:t>__</w:t>
      </w:r>
    </w:p>
    <w:p w:rsidR="00FF07B0" w:rsidRDefault="00FF07B0" w:rsidP="00745886"/>
    <w:p w:rsidR="00FF07B0" w:rsidRDefault="009552AB" w:rsidP="00745886">
      <w:r>
        <w:t xml:space="preserve">IN </w:t>
      </w:r>
      <w:r w:rsidR="00403EAD">
        <w:t xml:space="preserve">QUALITA’ </w:t>
      </w:r>
      <w:r w:rsidR="00FF07B0">
        <w:t>DI ________________________________</w:t>
      </w:r>
      <w:r w:rsidR="00D62634">
        <w:t>______________________________</w:t>
      </w:r>
    </w:p>
    <w:p w:rsidR="00FF07B0" w:rsidRDefault="00FF07B0" w:rsidP="00745886"/>
    <w:p w:rsidR="00FF07B0" w:rsidRDefault="00D62634" w:rsidP="00745886">
      <w:r>
        <w:t xml:space="preserve">DELLA </w:t>
      </w:r>
      <w:r w:rsidR="00403EAD">
        <w:t>SOCIETA’</w:t>
      </w:r>
      <w:r w:rsidR="00B718E6">
        <w:t xml:space="preserve"> (o Ente o ATI)</w:t>
      </w:r>
      <w:r w:rsidR="00403EAD">
        <w:t xml:space="preserve"> __</w:t>
      </w:r>
      <w:r>
        <w:t>___________________________</w:t>
      </w:r>
      <w:r w:rsidR="00B718E6">
        <w:t>_____________________</w:t>
      </w:r>
    </w:p>
    <w:p w:rsidR="00FF07B0" w:rsidRDefault="00FF07B0" w:rsidP="00745886"/>
    <w:p w:rsidR="00FF07B0" w:rsidRDefault="00FF07B0" w:rsidP="00745886">
      <w:r>
        <w:t>CODICE</w:t>
      </w:r>
      <w:r w:rsidR="00E626F9">
        <w:t xml:space="preserve"> </w:t>
      </w:r>
      <w:r>
        <w:t>FISCALE</w:t>
      </w:r>
      <w:r w:rsidR="00B718E6">
        <w:t xml:space="preserve"> </w:t>
      </w:r>
      <w:r>
        <w:t>/</w:t>
      </w:r>
      <w:r w:rsidR="00B718E6">
        <w:t xml:space="preserve"> </w:t>
      </w:r>
      <w:r>
        <w:t>PARTITA</w:t>
      </w:r>
      <w:r w:rsidR="007B598E">
        <w:t xml:space="preserve"> </w:t>
      </w:r>
      <w:r>
        <w:t>IVA ______________________________________________</w:t>
      </w:r>
      <w:r w:rsidR="00D62634">
        <w:t>_</w:t>
      </w:r>
    </w:p>
    <w:p w:rsidR="00FF07B0" w:rsidRDefault="00FF07B0" w:rsidP="00745886"/>
    <w:p w:rsidR="00D62634" w:rsidRDefault="00FF07B0" w:rsidP="00745886">
      <w:r>
        <w:t>SEDE</w:t>
      </w:r>
      <w:r w:rsidR="007B598E">
        <w:t xml:space="preserve"> LEGALE (via, n. civico</w:t>
      </w:r>
      <w:r w:rsidR="009170AB">
        <w:t xml:space="preserve">, </w:t>
      </w:r>
      <w:r w:rsidR="007B598E">
        <w:t>CAP</w:t>
      </w:r>
      <w:r w:rsidR="009170AB">
        <w:t xml:space="preserve"> e città</w:t>
      </w:r>
      <w:r>
        <w:t>)    _________________________________________</w:t>
      </w:r>
    </w:p>
    <w:p w:rsidR="007B598E" w:rsidRDefault="007B598E" w:rsidP="00745886"/>
    <w:p w:rsidR="00FF07B0" w:rsidRDefault="00FF07B0" w:rsidP="002F39FD">
      <w:r>
        <w:t>TELEFONO</w:t>
      </w:r>
      <w:r w:rsidR="008064C1">
        <w:t xml:space="preserve"> </w:t>
      </w:r>
      <w:r>
        <w:t>______</w:t>
      </w:r>
      <w:r w:rsidR="00403EAD">
        <w:t>__</w:t>
      </w:r>
      <w:r>
        <w:t>_</w:t>
      </w:r>
      <w:r w:rsidR="00001ADA">
        <w:t>__________</w:t>
      </w:r>
      <w:r w:rsidR="008064C1">
        <w:t xml:space="preserve"> </w:t>
      </w:r>
      <w:r w:rsidR="00001ADA">
        <w:t>FAX</w:t>
      </w:r>
      <w:r w:rsidR="008064C1">
        <w:t xml:space="preserve"> </w:t>
      </w:r>
      <w:r w:rsidR="00001ADA">
        <w:t>______</w:t>
      </w:r>
      <w:r w:rsidR="00745886">
        <w:t>__</w:t>
      </w:r>
      <w:r w:rsidR="00001ADA">
        <w:t>____</w:t>
      </w:r>
      <w:r w:rsidR="00745886">
        <w:t xml:space="preserve">_ </w:t>
      </w:r>
      <w:r w:rsidR="007B598E">
        <w:t>PEC</w:t>
      </w:r>
      <w:r w:rsidR="008064C1">
        <w:t xml:space="preserve"> </w:t>
      </w:r>
      <w:r w:rsidR="00745886">
        <w:t>____________________</w:t>
      </w:r>
    </w:p>
    <w:p w:rsidR="00FF07B0" w:rsidRDefault="00FF07B0" w:rsidP="002F39FD">
      <w:pPr>
        <w:rPr>
          <w:rFonts w:ascii="Trebuchet MS" w:hAnsi="Trebuchet MS" w:cs="Trebuchet MS"/>
        </w:rPr>
      </w:pPr>
    </w:p>
    <w:p w:rsidR="00745886" w:rsidRDefault="00FF07B0" w:rsidP="00FF07B0">
      <w:pPr>
        <w:jc w:val="both"/>
      </w:pPr>
      <w:r>
        <w:t>quale soggetto proponente la presente manifestazione di interesse, consapevole della responsabilità penale cui può andare incontro in caso di dichiarazioni mendaci, ai sensi e per gli effetti dell’art. 76 del D.P.R. 28 dicembre 2000, n. 445,</w:t>
      </w:r>
    </w:p>
    <w:p w:rsidR="00FF07B0" w:rsidRPr="00432AC5" w:rsidRDefault="00FF07B0" w:rsidP="00745886">
      <w:pPr>
        <w:jc w:val="center"/>
        <w:rPr>
          <w:bCs/>
        </w:rPr>
      </w:pPr>
      <w:r>
        <w:rPr>
          <w:b/>
          <w:bCs/>
        </w:rPr>
        <w:t>DICHIARA</w:t>
      </w:r>
    </w:p>
    <w:p w:rsidR="00EE46C0" w:rsidRPr="008064C1" w:rsidRDefault="00FF07B0" w:rsidP="00B63568">
      <w:pPr>
        <w:pStyle w:val="Corpotesto"/>
        <w:spacing w:before="120"/>
        <w:rPr>
          <w:b/>
          <w:i/>
        </w:rPr>
      </w:pPr>
      <w:r w:rsidRPr="00432AC5">
        <w:t>di manife</w:t>
      </w:r>
      <w:r w:rsidRPr="008064C1">
        <w:t xml:space="preserve">stare l’interesse </w:t>
      </w:r>
      <w:r w:rsidR="002F39FD" w:rsidRPr="008064C1">
        <w:t xml:space="preserve">per </w:t>
      </w:r>
      <w:r w:rsidR="00814B48" w:rsidRPr="008064C1">
        <w:t>la</w:t>
      </w:r>
      <w:r w:rsidR="002F39FD" w:rsidRPr="008064C1">
        <w:t xml:space="preserve"> proce</w:t>
      </w:r>
      <w:r w:rsidR="008064C1">
        <w:t>dura volta all’affidamento di</w:t>
      </w:r>
      <w:r w:rsidR="002F39FD" w:rsidRPr="008064C1">
        <w:t xml:space="preserve"> </w:t>
      </w:r>
      <w:r w:rsidR="008064C1" w:rsidRPr="008064C1">
        <w:rPr>
          <w:i/>
        </w:rPr>
        <w:t>"</w:t>
      </w:r>
      <w:r w:rsidR="009170AB" w:rsidRPr="009170AB">
        <w:rPr>
          <w:i/>
        </w:rPr>
        <w:t xml:space="preserve">Sviluppo di Web Processing Services per la condivisione dei moduli del simulatore e preparazione di Ground Truth per la classificazione di immagini </w:t>
      </w:r>
      <w:proofErr w:type="spellStart"/>
      <w:r w:rsidR="009170AB" w:rsidRPr="009170AB">
        <w:rPr>
          <w:i/>
        </w:rPr>
        <w:t>telerilevate</w:t>
      </w:r>
      <w:proofErr w:type="spellEnd"/>
      <w:r w:rsidR="009170AB" w:rsidRPr="009170AB">
        <w:rPr>
          <w:i/>
        </w:rPr>
        <w:t>”</w:t>
      </w:r>
      <w:r w:rsidR="004A43BB">
        <w:rPr>
          <w:i/>
        </w:rPr>
        <w:t xml:space="preserve">, </w:t>
      </w:r>
      <w:r w:rsidR="004A43BB" w:rsidRPr="004A43BB">
        <w:t>così come dettagliato nel relativo avviso</w:t>
      </w:r>
    </w:p>
    <w:p w:rsidR="00745886" w:rsidRPr="00745886" w:rsidRDefault="00745886" w:rsidP="00745886">
      <w:pPr>
        <w:pStyle w:val="Corpotesto"/>
      </w:pPr>
    </w:p>
    <w:p w:rsidR="00A461DF" w:rsidRDefault="007963B2" w:rsidP="00745886">
      <w:pPr>
        <w:jc w:val="center"/>
        <w:rPr>
          <w:b/>
        </w:rPr>
      </w:pPr>
      <w:r w:rsidRPr="007963B2">
        <w:rPr>
          <w:b/>
        </w:rPr>
        <w:t>ALLEGA</w:t>
      </w:r>
    </w:p>
    <w:p w:rsidR="00FF1DD5" w:rsidRPr="00FF1DD5" w:rsidRDefault="00FF1DD5" w:rsidP="00B63568">
      <w:pPr>
        <w:tabs>
          <w:tab w:val="left" w:pos="567"/>
        </w:tabs>
        <w:spacing w:before="120" w:line="260" w:lineRule="exact"/>
        <w:ind w:left="567" w:right="-142" w:hanging="567"/>
        <w:jc w:val="both"/>
      </w:pPr>
      <w:r w:rsidRPr="0041679C">
        <w:t></w:t>
      </w:r>
      <w:r w:rsidRPr="0041679C">
        <w:tab/>
      </w:r>
      <w:r w:rsidR="00547C83">
        <w:t>D</w:t>
      </w:r>
      <w:r w:rsidRPr="00FF1DD5">
        <w:t>ichiarazione del possesso dei requisiti di carattere generale di cui all’art. 80 del D. Lgs. 50/2016;</w:t>
      </w:r>
    </w:p>
    <w:p w:rsidR="009170AB" w:rsidRPr="00FC2176" w:rsidRDefault="009170AB" w:rsidP="009170AB">
      <w:pPr>
        <w:pStyle w:val="Paragrafoelenco"/>
        <w:numPr>
          <w:ilvl w:val="0"/>
          <w:numId w:val="3"/>
        </w:numPr>
        <w:tabs>
          <w:tab w:val="left" w:pos="567"/>
        </w:tabs>
        <w:spacing w:before="120" w:line="260" w:lineRule="exact"/>
        <w:ind w:left="567" w:right="-142" w:hanging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DD5">
        <w:rPr>
          <w:rFonts w:ascii="Times New Roman" w:hAnsi="Times New Roman" w:cs="Times New Roman"/>
          <w:color w:val="auto"/>
          <w:sz w:val="24"/>
          <w:szCs w:val="24"/>
        </w:rPr>
        <w:t>Dichiarazione di iscrizione al Registro delle Imprese</w:t>
      </w:r>
      <w:r w:rsidRPr="00FC2176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FF1DD5" w:rsidRDefault="00B718E6" w:rsidP="00B63568">
      <w:pPr>
        <w:tabs>
          <w:tab w:val="left" w:pos="567"/>
        </w:tabs>
        <w:spacing w:before="120" w:line="260" w:lineRule="exact"/>
        <w:ind w:left="567" w:right="-142" w:hanging="567"/>
        <w:jc w:val="both"/>
      </w:pPr>
      <w:r w:rsidRPr="008A1371">
        <w:t></w:t>
      </w:r>
      <w:r>
        <w:tab/>
        <w:t>M</w:t>
      </w:r>
      <w:r w:rsidRPr="00E36CDB">
        <w:t>otivazione alla Partecipazione</w:t>
      </w:r>
      <w:r w:rsidR="00FF1DD5" w:rsidRPr="00FF1DD5">
        <w:t>;</w:t>
      </w:r>
    </w:p>
    <w:p w:rsidR="00B718E6" w:rsidRPr="00FF1DD5" w:rsidRDefault="00B718E6" w:rsidP="00B63568">
      <w:pPr>
        <w:tabs>
          <w:tab w:val="left" w:pos="567"/>
        </w:tabs>
        <w:spacing w:before="120" w:line="260" w:lineRule="exact"/>
        <w:ind w:left="567" w:right="-142" w:hanging="567"/>
        <w:jc w:val="both"/>
      </w:pPr>
      <w:r w:rsidRPr="008A1371">
        <w:t></w:t>
      </w:r>
      <w:r>
        <w:tab/>
      </w:r>
      <w:r w:rsidR="008E3417" w:rsidRPr="008E3417">
        <w:t xml:space="preserve">il Profilo del Fornitore con Autodichiarazione di </w:t>
      </w:r>
      <w:proofErr w:type="spellStart"/>
      <w:r w:rsidR="008E3417" w:rsidRPr="008E3417">
        <w:t>Compliance</w:t>
      </w:r>
      <w:proofErr w:type="spellEnd"/>
      <w:r>
        <w:t>;</w:t>
      </w:r>
    </w:p>
    <w:p w:rsidR="00737FAB" w:rsidRPr="00B63568" w:rsidRDefault="00B718E6" w:rsidP="0020010B">
      <w:pPr>
        <w:tabs>
          <w:tab w:val="left" w:pos="567"/>
        </w:tabs>
        <w:spacing w:before="120" w:after="120" w:line="300" w:lineRule="exact"/>
        <w:ind w:left="567" w:right="-284" w:hanging="567"/>
        <w:jc w:val="both"/>
      </w:pPr>
      <w:r w:rsidRPr="00FC2176">
        <w:t></w:t>
      </w:r>
      <w:r w:rsidRPr="00FC2176">
        <w:tab/>
      </w:r>
      <w:r w:rsidR="008E3417" w:rsidRPr="008E3417">
        <w:t>Curriculum Vitae (CV) del Team Leader</w:t>
      </w:r>
      <w:r w:rsidR="008E3417">
        <w:t xml:space="preserve"> </w:t>
      </w:r>
      <w:r w:rsidR="008E3417" w:rsidRPr="008E3417">
        <w:t xml:space="preserve">con allegata Autodichiarazione di </w:t>
      </w:r>
      <w:proofErr w:type="spellStart"/>
      <w:r w:rsidR="008E3417" w:rsidRPr="008E3417">
        <w:t>Compliance</w:t>
      </w:r>
      <w:proofErr w:type="spellEnd"/>
      <w:r>
        <w:t>.</w:t>
      </w:r>
    </w:p>
    <w:p w:rsidR="008E3417" w:rsidRDefault="00737FAB" w:rsidP="007434A1">
      <w:pPr>
        <w:spacing w:before="120"/>
        <w:jc w:val="both"/>
      </w:pPr>
      <w:r>
        <w:t>Data ___________</w:t>
      </w:r>
    </w:p>
    <w:p w:rsidR="00737FAB" w:rsidRDefault="008E3417" w:rsidP="00737FAB">
      <w:pPr>
        <w:jc w:val="both"/>
      </w:pPr>
      <w:r>
        <w:tab/>
      </w:r>
      <w:r>
        <w:tab/>
      </w:r>
      <w:r>
        <w:tab/>
      </w:r>
      <w:r w:rsidR="00737FAB">
        <w:t xml:space="preserve">                                                                          </w:t>
      </w:r>
      <w:r w:rsidR="00737FAB">
        <w:tab/>
      </w:r>
      <w:r w:rsidR="00B718E6">
        <w:t xml:space="preserve"> </w:t>
      </w:r>
      <w:r w:rsidR="00737FAB">
        <w:t>Il Dichiarante</w:t>
      </w:r>
    </w:p>
    <w:p w:rsidR="007434A1" w:rsidRDefault="00737FAB" w:rsidP="00737FAB">
      <w:pPr>
        <w:tabs>
          <w:tab w:val="left" w:pos="3420"/>
        </w:tabs>
        <w:ind w:left="1416"/>
        <w:jc w:val="center"/>
      </w:pPr>
      <w:r>
        <w:t xml:space="preserve">                                   </w:t>
      </w:r>
    </w:p>
    <w:p w:rsidR="00737FAB" w:rsidRDefault="00737FAB" w:rsidP="00737FAB">
      <w:pPr>
        <w:tabs>
          <w:tab w:val="left" w:pos="3420"/>
        </w:tabs>
        <w:ind w:left="1416"/>
        <w:jc w:val="center"/>
      </w:pPr>
      <w:r>
        <w:t xml:space="preserve">                                                 </w:t>
      </w:r>
    </w:p>
    <w:p w:rsidR="00737FAB" w:rsidRPr="00B718E6" w:rsidRDefault="00737FAB" w:rsidP="00737FAB">
      <w:pPr>
        <w:tabs>
          <w:tab w:val="left" w:pos="3420"/>
        </w:tabs>
        <w:ind w:left="1416"/>
        <w:jc w:val="center"/>
        <w:rPr>
          <w:b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B718E6">
        <w:rPr>
          <w:b/>
          <w:i/>
        </w:rPr>
        <w:t>Firmata digitalmente</w:t>
      </w:r>
    </w:p>
    <w:sectPr w:rsidR="00737FAB" w:rsidRPr="00B718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834"/>
    <w:multiLevelType w:val="hybridMultilevel"/>
    <w:tmpl w:val="7332C2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F2498"/>
    <w:multiLevelType w:val="hybridMultilevel"/>
    <w:tmpl w:val="DED8B1DA"/>
    <w:lvl w:ilvl="0" w:tplc="7D80FC86">
      <w:start w:val="5"/>
      <w:numFmt w:val="bullet"/>
      <w:lvlText w:val="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706CC"/>
    <w:multiLevelType w:val="hybridMultilevel"/>
    <w:tmpl w:val="C14E4F4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F03"/>
    <w:rsid w:val="00001ADA"/>
    <w:rsid w:val="000872D1"/>
    <w:rsid w:val="00150828"/>
    <w:rsid w:val="00173827"/>
    <w:rsid w:val="00194D0F"/>
    <w:rsid w:val="0020010B"/>
    <w:rsid w:val="00280831"/>
    <w:rsid w:val="002F39FD"/>
    <w:rsid w:val="00300B9D"/>
    <w:rsid w:val="00373ABB"/>
    <w:rsid w:val="00403EAD"/>
    <w:rsid w:val="00432AC5"/>
    <w:rsid w:val="004A43BB"/>
    <w:rsid w:val="00547C83"/>
    <w:rsid w:val="005E3EC5"/>
    <w:rsid w:val="006033FF"/>
    <w:rsid w:val="006509E7"/>
    <w:rsid w:val="00711143"/>
    <w:rsid w:val="007140F1"/>
    <w:rsid w:val="00737FAB"/>
    <w:rsid w:val="007434A1"/>
    <w:rsid w:val="00745886"/>
    <w:rsid w:val="0077192D"/>
    <w:rsid w:val="0077518B"/>
    <w:rsid w:val="00775F03"/>
    <w:rsid w:val="00793D28"/>
    <w:rsid w:val="007963B2"/>
    <w:rsid w:val="007B598E"/>
    <w:rsid w:val="008064C1"/>
    <w:rsid w:val="00814B48"/>
    <w:rsid w:val="008744C8"/>
    <w:rsid w:val="008E3417"/>
    <w:rsid w:val="009170AB"/>
    <w:rsid w:val="009552AB"/>
    <w:rsid w:val="009D5A39"/>
    <w:rsid w:val="009E175F"/>
    <w:rsid w:val="00A461DF"/>
    <w:rsid w:val="00A64C74"/>
    <w:rsid w:val="00A71693"/>
    <w:rsid w:val="00AF0F7E"/>
    <w:rsid w:val="00B01AF7"/>
    <w:rsid w:val="00B63568"/>
    <w:rsid w:val="00B718E6"/>
    <w:rsid w:val="00C00FFA"/>
    <w:rsid w:val="00C40F79"/>
    <w:rsid w:val="00C67FF5"/>
    <w:rsid w:val="00CE0B4E"/>
    <w:rsid w:val="00D62634"/>
    <w:rsid w:val="00D77183"/>
    <w:rsid w:val="00E1120E"/>
    <w:rsid w:val="00E56CAA"/>
    <w:rsid w:val="00E626F9"/>
    <w:rsid w:val="00E902D6"/>
    <w:rsid w:val="00EE30E2"/>
    <w:rsid w:val="00EE46C0"/>
    <w:rsid w:val="00F04C8C"/>
    <w:rsid w:val="00FA123D"/>
    <w:rsid w:val="00FC2176"/>
    <w:rsid w:val="00FF07B0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7B7B9-C124-4B6A-A601-F6F00B70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0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FF07B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F07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01ADA"/>
    <w:pPr>
      <w:ind w:left="720"/>
      <w:contextualSpacing/>
    </w:pPr>
    <w:rPr>
      <w:rFonts w:asciiTheme="minorHAnsi" w:hAnsiTheme="minorHAnsi" w:cstheme="minorHAnsi"/>
      <w:color w:val="002060"/>
      <w:sz w:val="22"/>
      <w:szCs w:val="22"/>
    </w:rPr>
  </w:style>
  <w:style w:type="character" w:customStyle="1" w:styleId="ParagrafoelencoCarattere">
    <w:name w:val="Paragrafo elenco Carattere"/>
    <w:link w:val="Paragrafoelenco"/>
    <w:uiPriority w:val="34"/>
    <w:locked/>
    <w:rsid w:val="00A461DF"/>
    <w:rPr>
      <w:rFonts w:eastAsia="Times New Roman" w:cstheme="minorHAnsi"/>
      <w:color w:val="00206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A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AF7"/>
    <w:rPr>
      <w:rFonts w:ascii="Segoe UI" w:eastAsia="Times New Roman" w:hAnsi="Segoe UI" w:cs="Segoe UI"/>
      <w:sz w:val="18"/>
      <w:szCs w:val="1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70AB"/>
    <w:pPr>
      <w:spacing w:line="360" w:lineRule="auto"/>
      <w:jc w:val="center"/>
    </w:pPr>
    <w:rPr>
      <w:rFonts w:eastAsiaTheme="minorHAnsi" w:cstheme="minorBidi"/>
      <w:spacing w:val="4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9170AB"/>
    <w:rPr>
      <w:rFonts w:ascii="Times New Roman" w:hAnsi="Times New Roman"/>
      <w:spacing w:val="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Sviluppo WPS e preparazione GT</TermName>
          <TermId xmlns="http://schemas.microsoft.com/office/infopath/2007/PartnerControls">e4115117-81d4-44be-8c70-94d03342d392</TermId>
        </TermInfo>
      </Terms>
    </f7757a0ae7774548a5db2bac7977f8a4>
    <TaxCatchAll xmlns="141e550d-053c-4ab8-85de-d75d5abd7e2a">
      <Value>856</Value>
    </TaxCatchAll>
  </documentManagement>
</p:properties>
</file>

<file path=customXml/itemProps1.xml><?xml version="1.0" encoding="utf-8"?>
<ds:datastoreItem xmlns:ds="http://schemas.openxmlformats.org/officeDocument/2006/customXml" ds:itemID="{1538CA61-DF1F-4CC9-A425-2629C18C08F2}"/>
</file>

<file path=customXml/itemProps2.xml><?xml version="1.0" encoding="utf-8"?>
<ds:datastoreItem xmlns:ds="http://schemas.openxmlformats.org/officeDocument/2006/customXml" ds:itemID="{C552BD0B-5CC9-472D-9441-A148B64CC408}"/>
</file>

<file path=customXml/itemProps3.xml><?xml version="1.0" encoding="utf-8"?>
<ds:datastoreItem xmlns:ds="http://schemas.openxmlformats.org/officeDocument/2006/customXml" ds:itemID="{7F2FEB33-DD8D-458A-AE1A-7799D851FF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02 - Allegato 1 Domanda di adesione</dc:title>
  <dc:subject/>
  <dc:creator>Femiano Antonella</dc:creator>
  <cp:keywords/>
  <dc:description/>
  <cp:lastModifiedBy>De Crescenzo Enza</cp:lastModifiedBy>
  <cp:revision>2</cp:revision>
  <cp:lastPrinted>2020-03-09T16:22:00Z</cp:lastPrinted>
  <dcterms:created xsi:type="dcterms:W3CDTF">2021-12-21T16:49:00Z</dcterms:created>
  <dcterms:modified xsi:type="dcterms:W3CDTF">2021-12-21T16:49:00Z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856;#Sviluppo WPS e preparazione GT|e4115117-81d4-44be-8c70-94d03342d392</vt:lpwstr>
  </property>
</Properties>
</file>